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176D" w:rsidRPr="00844F48" w:rsidRDefault="00373AB4" w:rsidP="00C8176D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C8176D" w:rsidRPr="00B556F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</w:t>
      </w:r>
      <w:r w:rsidR="00C8176D" w:rsidRPr="00844F4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. 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 xml:space="preserve">Махачкала                                                                         </w:t>
      </w:r>
      <w:r w:rsidR="00C50F16" w:rsidRPr="00844F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                        </w:t>
      </w:r>
      <w:r w:rsidR="002853D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1594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C96A9D" w:rsidRPr="00844F4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556FA" w:rsidRPr="00844F4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853D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5A1F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305BE" w:rsidRPr="00844F48" w:rsidRDefault="00E305BE" w:rsidP="00C8176D">
      <w:pPr>
        <w:spacing w:after="0" w:line="347" w:lineRule="atLeast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8176D" w:rsidRPr="00844F48" w:rsidRDefault="00C50F16" w:rsidP="00C8176D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F48">
        <w:rPr>
          <w:rFonts w:ascii="Times New Roman" w:eastAsia="Times New Roman" w:hAnsi="Times New Roman" w:cs="Times New Roman"/>
          <w:b/>
          <w:sz w:val="24"/>
          <w:szCs w:val="24"/>
        </w:rPr>
        <w:t>Выписка из п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>риказ</w:t>
      </w:r>
      <w:r w:rsidRPr="00844F4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8D44E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2853D7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76629C" w:rsidRPr="00844F48">
        <w:rPr>
          <w:rFonts w:ascii="Times New Roman" w:eastAsia="Times New Roman" w:hAnsi="Times New Roman" w:cs="Times New Roman"/>
          <w:b/>
          <w:sz w:val="24"/>
          <w:szCs w:val="24"/>
        </w:rPr>
        <w:t>-П</w:t>
      </w:r>
    </w:p>
    <w:p w:rsidR="00C8176D" w:rsidRDefault="00E305BE" w:rsidP="00C8176D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4F4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C8176D" w:rsidRPr="00844F48">
        <w:rPr>
          <w:rFonts w:ascii="Times New Roman" w:eastAsia="Times New Roman" w:hAnsi="Times New Roman" w:cs="Times New Roman"/>
          <w:b/>
          <w:sz w:val="24"/>
          <w:szCs w:val="24"/>
        </w:rPr>
        <w:t>о МБОУ «Гимназия «Перспектива»</w:t>
      </w:r>
    </w:p>
    <w:p w:rsidR="002C3AD3" w:rsidRDefault="002C3AD3" w:rsidP="00C8176D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48F" w:rsidRDefault="002742F9" w:rsidP="00571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2F9">
        <w:rPr>
          <w:rFonts w:ascii="Times New Roman" w:hAnsi="Times New Roman" w:cs="Times New Roman"/>
          <w:b/>
          <w:sz w:val="24"/>
          <w:szCs w:val="24"/>
        </w:rPr>
        <w:t>«</w:t>
      </w:r>
      <w:r w:rsidR="00CF348F">
        <w:rPr>
          <w:rFonts w:ascii="Times New Roman" w:hAnsi="Times New Roman" w:cs="Times New Roman"/>
          <w:b/>
          <w:sz w:val="24"/>
          <w:szCs w:val="24"/>
        </w:rPr>
        <w:t>О производственном контроле над соблюдением санитарных правил</w:t>
      </w:r>
      <w:r w:rsidR="005713AD">
        <w:rPr>
          <w:rFonts w:ascii="Times New Roman" w:hAnsi="Times New Roman" w:cs="Times New Roman"/>
          <w:b/>
          <w:sz w:val="24"/>
          <w:szCs w:val="24"/>
        </w:rPr>
        <w:t>»</w:t>
      </w:r>
    </w:p>
    <w:p w:rsidR="00CF348F" w:rsidRDefault="00CF348F" w:rsidP="00571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2F9" w:rsidRDefault="00CF348F" w:rsidP="00CF34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выполнение программы производственного контроля </w:t>
      </w:r>
      <w:r w:rsidR="002742F9" w:rsidRPr="002742F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над соблюдением санитарных правил и норм, приказываю:</w:t>
      </w:r>
    </w:p>
    <w:p w:rsidR="00CF348F" w:rsidRDefault="00CF348F" w:rsidP="00CF348F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 Программу производственного контроля над соблюдением санитарных правил, норм, проведения санитарно – противоэпидемических (профилактических) мероприятий в МБОУ «Гимназия «Перспектива» на 2020 – 2021 учебный год».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45388" w:rsidRPr="0011594C" w:rsidRDefault="00CF348F" w:rsidP="00145388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594C">
        <w:rPr>
          <w:rFonts w:ascii="Times New Roman" w:hAnsi="Times New Roman" w:cs="Times New Roman"/>
          <w:sz w:val="24"/>
          <w:szCs w:val="24"/>
        </w:rPr>
        <w:t>Назначить ответственным за выполнение санитарного законодательства, а так же постановлений, предписаний и санитарно – эпидемиологических заключений должностных лиц, осуществляющих государственный санитарно – эпидемиологический надзор, директора МБОУ «Гимназия «Перспектива» Абдулкеримову Р.М.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</w:p>
    <w:p w:rsidR="00145388" w:rsidRDefault="00145388" w:rsidP="00CF348F">
      <w:pPr>
        <w:pStyle w:val="a6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комиссию для осуществления действительного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Абдулкеримова Р.М. (директор);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ответственный за организацию питания – Джаватова Г.З. (основной корпус),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Сотавова Р.Ю. (филиал)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социальный педагог – Юсупова С.Г.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профсоюз – Эфендиева М.Д.</w:t>
      </w:r>
    </w:p>
    <w:p w:rsidR="0011594C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родительской общественности:</w:t>
      </w:r>
    </w:p>
    <w:p w:rsidR="0011594C" w:rsidRDefault="0011594C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45388">
        <w:rPr>
          <w:rFonts w:ascii="Times New Roman" w:hAnsi="Times New Roman" w:cs="Times New Roman"/>
          <w:sz w:val="24"/>
          <w:szCs w:val="24"/>
        </w:rPr>
        <w:t xml:space="preserve"> Шейхм</w:t>
      </w:r>
      <w:r>
        <w:rPr>
          <w:rFonts w:ascii="Times New Roman" w:hAnsi="Times New Roman" w:cs="Times New Roman"/>
          <w:sz w:val="24"/>
          <w:szCs w:val="24"/>
        </w:rPr>
        <w:t>агомедов М.Ч. (председатель Попечительского совета),</w:t>
      </w:r>
    </w:p>
    <w:p w:rsidR="0011594C" w:rsidRDefault="0011594C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45388">
        <w:rPr>
          <w:rFonts w:ascii="Times New Roman" w:hAnsi="Times New Roman" w:cs="Times New Roman"/>
          <w:sz w:val="24"/>
          <w:szCs w:val="24"/>
        </w:rPr>
        <w:t xml:space="preserve"> Бектемирова Б. (член </w:t>
      </w:r>
      <w:r>
        <w:rPr>
          <w:rFonts w:ascii="Times New Roman" w:hAnsi="Times New Roman" w:cs="Times New Roman"/>
          <w:sz w:val="24"/>
          <w:szCs w:val="24"/>
        </w:rPr>
        <w:t>родительского</w:t>
      </w:r>
      <w:r w:rsidR="00145388">
        <w:rPr>
          <w:rFonts w:ascii="Times New Roman" w:hAnsi="Times New Roman" w:cs="Times New Roman"/>
          <w:sz w:val="24"/>
          <w:szCs w:val="24"/>
        </w:rPr>
        <w:t xml:space="preserve"> комитет</w:t>
      </w:r>
      <w:r>
        <w:rPr>
          <w:rFonts w:ascii="Times New Roman" w:hAnsi="Times New Roman" w:cs="Times New Roman"/>
          <w:sz w:val="24"/>
          <w:szCs w:val="24"/>
        </w:rPr>
        <w:t>а основной корпус</w:t>
      </w:r>
      <w:r w:rsidR="0014538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</w:t>
      </w:r>
    </w:p>
    <w:p w:rsidR="0011594C" w:rsidRDefault="0011594C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Гасанова Д.А. (</w:t>
      </w:r>
      <w:r w:rsidRPr="0011594C">
        <w:rPr>
          <w:rFonts w:ascii="Times New Roman" w:hAnsi="Times New Roman" w:cs="Times New Roman"/>
          <w:sz w:val="24"/>
          <w:szCs w:val="24"/>
        </w:rPr>
        <w:t xml:space="preserve">член родительского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филиал), </w:t>
      </w:r>
    </w:p>
    <w:p w:rsidR="00145388" w:rsidRDefault="0011594C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Алиева Р.М. (</w:t>
      </w:r>
      <w:r w:rsidRPr="0011594C">
        <w:rPr>
          <w:rFonts w:ascii="Times New Roman" w:hAnsi="Times New Roman" w:cs="Times New Roman"/>
          <w:sz w:val="24"/>
          <w:szCs w:val="24"/>
        </w:rPr>
        <w:t xml:space="preserve">член родительского комитета </w:t>
      </w:r>
      <w:r>
        <w:rPr>
          <w:rFonts w:ascii="Times New Roman" w:hAnsi="Times New Roman" w:cs="Times New Roman"/>
          <w:sz w:val="24"/>
          <w:szCs w:val="24"/>
        </w:rPr>
        <w:t>филиал)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учитель начальных классов: Зайналова Р.М. (основной корпус), </w:t>
      </w:r>
    </w:p>
    <w:p w:rsidR="00145388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1594C">
        <w:rPr>
          <w:rFonts w:ascii="Times New Roman" w:hAnsi="Times New Roman" w:cs="Times New Roman"/>
          <w:sz w:val="24"/>
          <w:szCs w:val="24"/>
        </w:rPr>
        <w:t>Валиева М.Н.</w:t>
      </w:r>
      <w:r>
        <w:rPr>
          <w:rFonts w:ascii="Times New Roman" w:hAnsi="Times New Roman" w:cs="Times New Roman"/>
          <w:sz w:val="24"/>
          <w:szCs w:val="24"/>
        </w:rPr>
        <w:t xml:space="preserve"> (филиал)</w:t>
      </w:r>
    </w:p>
    <w:p w:rsidR="0011594C" w:rsidRPr="0011594C" w:rsidRDefault="0011594C" w:rsidP="0011594C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388" w:rsidRPr="00CF348F" w:rsidRDefault="00145388" w:rsidP="00145388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Возложить функции по осуществлению производственного контроля над соблюдением санитарных правил и выполнением санитарно – противоэпидемических (профилактических) мероприятий на директора гимназии Абдулкеримову Р.М.</w:t>
      </w:r>
    </w:p>
    <w:p w:rsidR="002742F9" w:rsidRPr="00CF348F" w:rsidRDefault="002742F9" w:rsidP="001F7C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19"/>
          <w:szCs w:val="19"/>
        </w:rPr>
      </w:pPr>
      <w:r w:rsidRPr="002742F9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2742F9" w:rsidRPr="002742F9" w:rsidRDefault="002742F9" w:rsidP="002742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</w:rPr>
      </w:pPr>
      <w:r w:rsidRPr="002742F9">
        <w:rPr>
          <w:rFonts w:ascii="Arial" w:eastAsia="Times New Roman" w:hAnsi="Arial" w:cs="Arial"/>
          <w:color w:val="333333"/>
          <w:sz w:val="19"/>
          <w:szCs w:val="19"/>
        </w:rPr>
        <w:t> </w:t>
      </w:r>
    </w:p>
    <w:p w:rsidR="002C3AD3" w:rsidRPr="001F7C2C" w:rsidRDefault="001F7C2C" w:rsidP="00CF348F">
      <w:pPr>
        <w:tabs>
          <w:tab w:val="left" w:pos="313"/>
          <w:tab w:val="left" w:pos="4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ab/>
      </w:r>
      <w:r w:rsidRPr="001F7C2C">
        <w:rPr>
          <w:rFonts w:ascii="Times New Roman" w:hAnsi="Times New Roman" w:cs="Times New Roman"/>
          <w:sz w:val="24"/>
          <w:szCs w:val="24"/>
        </w:rPr>
        <w:tab/>
      </w:r>
    </w:p>
    <w:p w:rsidR="007A1F03" w:rsidRPr="00844F48" w:rsidRDefault="0011594C" w:rsidP="00670072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 xml:space="preserve"> </w:t>
      </w:r>
      <w:r w:rsidR="00770C94" w:rsidRPr="000A0001">
        <w:rPr>
          <w:rFonts w:cs="Times New Roman"/>
          <w:szCs w:val="24"/>
        </w:rPr>
        <w:tab/>
      </w:r>
      <w:r w:rsidR="00770C94" w:rsidRPr="000A0001">
        <w:rPr>
          <w:rFonts w:cs="Times New Roman"/>
          <w:szCs w:val="24"/>
        </w:rPr>
        <w:tab/>
      </w:r>
    </w:p>
    <w:p w:rsidR="00C8176D" w:rsidRPr="00844F48" w:rsidRDefault="0011594C" w:rsidP="00774A63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176D" w:rsidRPr="00844F48"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78120B" w:rsidRPr="00844F48" w:rsidRDefault="00C8176D" w:rsidP="00DC578B">
      <w:pPr>
        <w:tabs>
          <w:tab w:val="left" w:pos="2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F48">
        <w:rPr>
          <w:rFonts w:ascii="Times New Roman" w:hAnsi="Times New Roman" w:cs="Times New Roman"/>
          <w:sz w:val="24"/>
          <w:szCs w:val="24"/>
        </w:rPr>
        <w:t>«Гимназия «Перспектива»                                                                   Р.М.Абдулкеримова</w:t>
      </w:r>
    </w:p>
    <w:sectPr w:rsidR="0078120B" w:rsidRPr="00844F48" w:rsidSect="005A1F8B">
      <w:pgSz w:w="11906" w:h="16838" w:code="9"/>
      <w:pgMar w:top="568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" w15:restartNumberingAfterBreak="0">
    <w:nsid w:val="14970AD4"/>
    <w:multiLevelType w:val="multilevel"/>
    <w:tmpl w:val="5276D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44E9B"/>
    <w:multiLevelType w:val="hybridMultilevel"/>
    <w:tmpl w:val="319A3DC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9BCC6B6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63130"/>
    <w:multiLevelType w:val="hybridMultilevel"/>
    <w:tmpl w:val="172C4F8A"/>
    <w:lvl w:ilvl="0" w:tplc="0FB2867E">
      <w:start w:val="20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5" w15:restartNumberingAfterBreak="0">
    <w:nsid w:val="2742455A"/>
    <w:multiLevelType w:val="hybridMultilevel"/>
    <w:tmpl w:val="2F2644D0"/>
    <w:lvl w:ilvl="0" w:tplc="310CFB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1060C"/>
    <w:multiLevelType w:val="multilevel"/>
    <w:tmpl w:val="8F96F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Theme="minorHAnsi" w:hAnsiTheme="minorHAnsi" w:cstheme="minorBidi" w:hint="default"/>
      </w:rPr>
    </w:lvl>
  </w:abstractNum>
  <w:abstractNum w:abstractNumId="7" w15:restartNumberingAfterBreak="0">
    <w:nsid w:val="3EF04806"/>
    <w:multiLevelType w:val="multilevel"/>
    <w:tmpl w:val="9F6EA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C076A"/>
    <w:multiLevelType w:val="multilevel"/>
    <w:tmpl w:val="49F2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E306E3"/>
    <w:multiLevelType w:val="hybridMultilevel"/>
    <w:tmpl w:val="F3D0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2DF6"/>
    <w:multiLevelType w:val="hybridMultilevel"/>
    <w:tmpl w:val="A2D4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A6CE9"/>
    <w:multiLevelType w:val="hybridMultilevel"/>
    <w:tmpl w:val="0C8EE88E"/>
    <w:lvl w:ilvl="0" w:tplc="A2C4B010">
      <w:start w:val="18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65038BB"/>
    <w:multiLevelType w:val="multilevel"/>
    <w:tmpl w:val="16262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345F6C"/>
    <w:multiLevelType w:val="hybridMultilevel"/>
    <w:tmpl w:val="044A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7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6D"/>
    <w:rsid w:val="000778E7"/>
    <w:rsid w:val="00080BB7"/>
    <w:rsid w:val="000A4417"/>
    <w:rsid w:val="000A500C"/>
    <w:rsid w:val="000D332E"/>
    <w:rsid w:val="000D4AC9"/>
    <w:rsid w:val="000D62B9"/>
    <w:rsid w:val="000E4D69"/>
    <w:rsid w:val="0010719A"/>
    <w:rsid w:val="0011594C"/>
    <w:rsid w:val="00145388"/>
    <w:rsid w:val="0018486D"/>
    <w:rsid w:val="001A0D4B"/>
    <w:rsid w:val="001C402E"/>
    <w:rsid w:val="001F77EE"/>
    <w:rsid w:val="001F7C2C"/>
    <w:rsid w:val="00203411"/>
    <w:rsid w:val="00270CB0"/>
    <w:rsid w:val="002742F9"/>
    <w:rsid w:val="002853D7"/>
    <w:rsid w:val="0029379E"/>
    <w:rsid w:val="002A7511"/>
    <w:rsid w:val="002C3AD3"/>
    <w:rsid w:val="002E4E4A"/>
    <w:rsid w:val="002F16C5"/>
    <w:rsid w:val="003130C2"/>
    <w:rsid w:val="0034501A"/>
    <w:rsid w:val="00352FFD"/>
    <w:rsid w:val="00373AB4"/>
    <w:rsid w:val="00396A59"/>
    <w:rsid w:val="004074E7"/>
    <w:rsid w:val="00461170"/>
    <w:rsid w:val="00480EC5"/>
    <w:rsid w:val="0049257B"/>
    <w:rsid w:val="004B209A"/>
    <w:rsid w:val="004B5046"/>
    <w:rsid w:val="004C2BED"/>
    <w:rsid w:val="004D65A6"/>
    <w:rsid w:val="004D6A1B"/>
    <w:rsid w:val="00511E7E"/>
    <w:rsid w:val="0052073F"/>
    <w:rsid w:val="00522780"/>
    <w:rsid w:val="005652C9"/>
    <w:rsid w:val="005713AD"/>
    <w:rsid w:val="005A1F8B"/>
    <w:rsid w:val="005B09B2"/>
    <w:rsid w:val="005E230F"/>
    <w:rsid w:val="005E52B0"/>
    <w:rsid w:val="005E744E"/>
    <w:rsid w:val="00623930"/>
    <w:rsid w:val="00624917"/>
    <w:rsid w:val="0066560D"/>
    <w:rsid w:val="00670072"/>
    <w:rsid w:val="006B4237"/>
    <w:rsid w:val="006E11BC"/>
    <w:rsid w:val="00706A3E"/>
    <w:rsid w:val="00736F6F"/>
    <w:rsid w:val="00753118"/>
    <w:rsid w:val="0076629C"/>
    <w:rsid w:val="00770C94"/>
    <w:rsid w:val="00774A63"/>
    <w:rsid w:val="0078120B"/>
    <w:rsid w:val="00785F62"/>
    <w:rsid w:val="007977D8"/>
    <w:rsid w:val="007A1F03"/>
    <w:rsid w:val="007C14B7"/>
    <w:rsid w:val="007F0F43"/>
    <w:rsid w:val="00815024"/>
    <w:rsid w:val="00826D6B"/>
    <w:rsid w:val="008335F4"/>
    <w:rsid w:val="00844F48"/>
    <w:rsid w:val="008550BA"/>
    <w:rsid w:val="008749B1"/>
    <w:rsid w:val="008911C7"/>
    <w:rsid w:val="008A38B0"/>
    <w:rsid w:val="008D44EC"/>
    <w:rsid w:val="008F7CE9"/>
    <w:rsid w:val="009053C2"/>
    <w:rsid w:val="00905E03"/>
    <w:rsid w:val="009176D5"/>
    <w:rsid w:val="00933A41"/>
    <w:rsid w:val="0095079F"/>
    <w:rsid w:val="00954001"/>
    <w:rsid w:val="00957BA7"/>
    <w:rsid w:val="00964AEA"/>
    <w:rsid w:val="00965B15"/>
    <w:rsid w:val="00983CA6"/>
    <w:rsid w:val="009D07F8"/>
    <w:rsid w:val="009D1AA4"/>
    <w:rsid w:val="009D5408"/>
    <w:rsid w:val="009E3FED"/>
    <w:rsid w:val="009E6821"/>
    <w:rsid w:val="00A14983"/>
    <w:rsid w:val="00A51899"/>
    <w:rsid w:val="00A552CF"/>
    <w:rsid w:val="00A837A3"/>
    <w:rsid w:val="00AF3499"/>
    <w:rsid w:val="00B556FA"/>
    <w:rsid w:val="00B80F80"/>
    <w:rsid w:val="00BA791D"/>
    <w:rsid w:val="00BB2E94"/>
    <w:rsid w:val="00BC0644"/>
    <w:rsid w:val="00BE646D"/>
    <w:rsid w:val="00C0376D"/>
    <w:rsid w:val="00C21104"/>
    <w:rsid w:val="00C21187"/>
    <w:rsid w:val="00C3389E"/>
    <w:rsid w:val="00C45BEC"/>
    <w:rsid w:val="00C50F16"/>
    <w:rsid w:val="00C61418"/>
    <w:rsid w:val="00C8176D"/>
    <w:rsid w:val="00C96A9D"/>
    <w:rsid w:val="00CF348F"/>
    <w:rsid w:val="00D21E8C"/>
    <w:rsid w:val="00D266E2"/>
    <w:rsid w:val="00D403EE"/>
    <w:rsid w:val="00D556C3"/>
    <w:rsid w:val="00D61D11"/>
    <w:rsid w:val="00D863A3"/>
    <w:rsid w:val="00DB45B6"/>
    <w:rsid w:val="00DC578B"/>
    <w:rsid w:val="00DF3D5E"/>
    <w:rsid w:val="00E228CE"/>
    <w:rsid w:val="00E305BE"/>
    <w:rsid w:val="00E35726"/>
    <w:rsid w:val="00E459D7"/>
    <w:rsid w:val="00E46696"/>
    <w:rsid w:val="00E56BA4"/>
    <w:rsid w:val="00E87949"/>
    <w:rsid w:val="00EA1371"/>
    <w:rsid w:val="00F155CB"/>
    <w:rsid w:val="00F678EA"/>
    <w:rsid w:val="00F751ED"/>
    <w:rsid w:val="00F91EC2"/>
    <w:rsid w:val="00F954E1"/>
    <w:rsid w:val="00FB30FC"/>
    <w:rsid w:val="00FE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BBF6F-B41E-BA47-86F2-61A54EA6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770C94"/>
    <w:pPr>
      <w:keepNext/>
      <w:keepLines/>
      <w:numPr>
        <w:ilvl w:val="2"/>
        <w:numId w:val="2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F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024"/>
    <w:pPr>
      <w:ind w:left="720"/>
      <w:contextualSpacing/>
    </w:pPr>
  </w:style>
  <w:style w:type="paragraph" w:customStyle="1" w:styleId="ConsNonformat">
    <w:name w:val="ConsNonformat"/>
    <w:rsid w:val="00844F4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70C94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770C94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/>
    </w:rPr>
  </w:style>
  <w:style w:type="character" w:styleId="a8">
    <w:name w:val="Hyperlink"/>
    <w:uiPriority w:val="99"/>
    <w:unhideWhenUsed/>
    <w:rsid w:val="00770C94"/>
    <w:rPr>
      <w:color w:val="0000FF"/>
      <w:u w:val="single"/>
    </w:rPr>
  </w:style>
  <w:style w:type="character" w:styleId="a9">
    <w:name w:val="Strong"/>
    <w:basedOn w:val="a0"/>
    <w:uiPriority w:val="22"/>
    <w:qFormat/>
    <w:rsid w:val="0031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51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6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2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zubaydat Magomedova</cp:lastModifiedBy>
  <cp:revision>2</cp:revision>
  <cp:lastPrinted>2020-03-27T08:34:00Z</cp:lastPrinted>
  <dcterms:created xsi:type="dcterms:W3CDTF">2020-08-30T10:53:00Z</dcterms:created>
  <dcterms:modified xsi:type="dcterms:W3CDTF">2020-08-30T10:53:00Z</dcterms:modified>
</cp:coreProperties>
</file>